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DC800B" w14:textId="77777777" w:rsidR="0042642F" w:rsidRDefault="0042642F" w:rsidP="0042642F">
      <w:pPr>
        <w:rPr>
          <w:rtl/>
        </w:rPr>
      </w:pPr>
    </w:p>
    <w:p w14:paraId="64291A6F" w14:textId="77777777" w:rsidR="0042642F" w:rsidRDefault="0042642F" w:rsidP="0042642F">
      <w:pPr>
        <w:rPr>
          <w:rtl/>
        </w:rPr>
      </w:pPr>
    </w:p>
    <w:p w14:paraId="17E7F882" w14:textId="77777777" w:rsidR="0042642F" w:rsidRDefault="0042642F" w:rsidP="0042642F">
      <w:pPr>
        <w:rPr>
          <w:rtl/>
        </w:rPr>
      </w:pPr>
      <w:r>
        <w:rPr>
          <w:rFonts w:cs="Arial"/>
          <w:rtl/>
        </w:rPr>
        <w:t>معنا اليوم د ايرن  أؤلف . مساعد أستاذ أكلينيكي في قسم الطب النفسي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في مستشفي أيوا الجامعي وعياداته.لقد شاهدت ملف الفيديو الخاص بك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عَل موقع الجامعة وكان جميلا، ولقد لاحظت أنك مهتم بالمراهقين الذين يعانون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من حالات الالم المزمن أو الحالات الطبية بالاضافة الي العمل مع الاطفال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المصابين باضطراب فرط الحركة ونقص الانتباه حديثا، الدكتور أولوفس،أنت تدير ايضا عيادة</w:t>
      </w:r>
      <w:r>
        <w:t>ADHD</w:t>
      </w:r>
      <w:r>
        <w:rPr>
          <w:rFonts w:cs="Arial"/>
          <w:rtl/>
        </w:rPr>
        <w:t xml:space="preserve"> مع الدكتور جوندرسون وقيادة مجموعات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العلاج السلوكي الجدلي للمراهقين .</w:t>
      </w:r>
    </w:p>
    <w:p w14:paraId="39354115" w14:textId="77777777" w:rsidR="0042642F" w:rsidRDefault="0042642F" w:rsidP="0042642F">
      <w:pPr>
        <w:rPr>
          <w:rtl/>
        </w:rPr>
      </w:pPr>
      <w:r>
        <w:rPr>
          <w:rFonts w:cs="Arial"/>
          <w:rtl/>
        </w:rPr>
        <w:t>أشكركم علي حضوركم معنا اليوم . لقد أجرينا بعض المناقشات في وقت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سابق مع د. كوبليمان حول تنمية الطفل ونحن متشوقون ايضا لمعرفة أفكارك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فيا يتعلق  بالتنمية الاجتماعية.</w:t>
      </w:r>
    </w:p>
    <w:p w14:paraId="4B0EA2C3" w14:textId="77777777" w:rsidR="0042642F" w:rsidRDefault="0042642F" w:rsidP="0042642F">
      <w:pPr>
        <w:rPr>
          <w:rtl/>
          <w:lang w:bidi="ar-EG"/>
        </w:rPr>
      </w:pPr>
    </w:p>
    <w:p w14:paraId="0B86EE68" w14:textId="77777777" w:rsidR="0042642F" w:rsidRDefault="0042642F" w:rsidP="0042642F">
      <w:pPr>
        <w:rPr>
          <w:rtl/>
        </w:rPr>
      </w:pPr>
      <w:r>
        <w:rPr>
          <w:rFonts w:cs="Arial"/>
          <w:rtl/>
        </w:rPr>
        <w:t>إيرين أولوسيغون: شكرا لك، كبشر ،نحن مخلوقات إجتماعية للغاية. أعتقد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في بعض الأحيان كبالغين أننا نعتبر أن الاطفال سوف يتطورون إجتماعيا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كأمر مسلم به، قد يكون من الصعب علينا وصف كيف سيبدو ذلك،لدينا هذا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الإحساس بأنه مع نموا الاطفال وفهمهم للغة، فهم سيكونون صداقات،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وسيشكلون يوما ما علاقات رومانسية وستكون لهم حياتهم الخاصة .</w:t>
      </w:r>
    </w:p>
    <w:p w14:paraId="5274BDE8" w14:textId="77777777" w:rsidR="0042642F" w:rsidRDefault="0042642F" w:rsidP="0042642F">
      <w:pPr>
        <w:rPr>
          <w:rtl/>
        </w:rPr>
      </w:pPr>
      <w:r>
        <w:rPr>
          <w:rFonts w:cs="Arial"/>
          <w:rtl/>
        </w:rPr>
        <w:t>المضيف: هل تبدو علاقات الصداقة مختلفة بإختلاف الاعمار من حيث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طريقة تواصلها أو طريقة لعبها ؟</w:t>
      </w:r>
    </w:p>
    <w:p w14:paraId="63A65AF9" w14:textId="77777777" w:rsidR="0042642F" w:rsidRDefault="0042642F" w:rsidP="0042642F">
      <w:pPr>
        <w:rPr>
          <w:rtl/>
        </w:rPr>
      </w:pPr>
      <w:r>
        <w:rPr>
          <w:rFonts w:cs="Arial"/>
          <w:rtl/>
        </w:rPr>
        <w:t>ايرين أولوفس : نعم يمكننا ان نفكر في الاطفال علي أنهم يتطورون في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علاقاتهم الاجتماعية بمرور الوقت. غالبا ما تبدو علاقات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الاطفال مختلفة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عن علاقات البالغين عندما يتعلمون كيف يصبحون أصدقاء. تتحول الصداقات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من شكل من أشكال اللعب والتواصل قصير الامد والتركيز علي الذات الي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علاقات طويلة الامد تركز علي هذا الشعور المشترك بالصداقة وتصبح أكثر تفكيرا تجاه الشخص الاخر. عندما يكون الاطفال في مرحلة ما قبل المدرسة،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تعتمد الصداقات علي الاستمتاع وما هو سهل. الاطفال في هذا العمر غالبا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يفترضون الصداقة كما يفكرون ويفعلون وينزعجون عندما لا يكون الامر كذلك،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وطبيعي تسمع طفل يقول انهم ليسوا بأصدقاء اليوم. عندما يدخل الطفل المدرسة الابتدائية، الصداقات تصبح أكثر ثباتا عبر النشاطات، وتصبح عملية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ومركزة.</w:t>
      </w:r>
    </w:p>
    <w:p w14:paraId="7FFCFFA9" w14:textId="77777777" w:rsidR="0042642F" w:rsidRDefault="0042642F" w:rsidP="0042642F">
      <w:pPr>
        <w:rPr>
          <w:rtl/>
        </w:rPr>
      </w:pPr>
      <w:r>
        <w:rPr>
          <w:rFonts w:cs="Arial"/>
          <w:rtl/>
        </w:rPr>
        <w:t>ينظر الاطفال للصداقة علي أساس الاعمال الجميلة لكن يستخدمون الصداقة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للحصول  علي ما يريدون. غالبا تسمعهم يقولون أشياء مثل " سأكون صديقك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إذا فعلت كذا  "لن أكون صديقك إذا فعلت غير ذلك!". في المدرسة الإبتدائية يبدأ الاطفال في رؤية الصداقات علي انها شارع ذو إتجاهين . تركز الصداقات علي القواعد والعدل، ويمكن للأطفال أن يبدأو في القلق بشأن كونهم مثل الآخرين . عندما يدخل الاطفال المدرسة الابتدائية والإعدادية المتأخرة تصبح الصداقات أكثر حميمية ، يهتم الأصدقاء ويشاركون مع بعضهم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البعض ويساعدون بعضهم،ويثقون في بعض.تنتقل الصداقات لما هو أبعد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الي القيام بأشياء لطيفة للاخر.</w:t>
      </w:r>
    </w:p>
    <w:p w14:paraId="27E8E43E" w14:textId="77777777" w:rsidR="0042642F" w:rsidRDefault="0042642F" w:rsidP="0042642F">
      <w:pPr>
        <w:rPr>
          <w:rtl/>
        </w:rPr>
      </w:pPr>
      <w:r>
        <w:rPr>
          <w:rFonts w:cs="Arial"/>
          <w:rtl/>
        </w:rPr>
        <w:t>في بعض الأحيان قد يشعرون بالغيرة من الأصدقاء الذين يقضون الوقت مع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الآخرين . اخيراً عندما يبدأ الاطفال المدرسة الإعدادية والثانوية يبدأون في تكوين صداقات ناضجة،إنهم يقدرون حقا التقارب العاطفي مع الأصدقاء .</w:t>
      </w:r>
    </w:p>
    <w:p w14:paraId="2C88DD17" w14:textId="77777777" w:rsidR="0042642F" w:rsidRDefault="0042642F" w:rsidP="0042642F">
      <w:pPr>
        <w:rPr>
          <w:rtl/>
        </w:rPr>
      </w:pPr>
      <w:r>
        <w:rPr>
          <w:rFonts w:cs="Arial"/>
          <w:rtl/>
        </w:rPr>
        <w:t>هم اكثر قدرة علي قبول الاختلافات مع بقائهم أصدقاء .ويشعرون بتهديد اقل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من الصداقات الاخري. تؤكد هذه الصداقات علي الثقة والدعم والبقاء قريبا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في أوقات الصراع.</w:t>
      </w:r>
    </w:p>
    <w:p w14:paraId="19968889" w14:textId="77777777" w:rsidR="0042642F" w:rsidRDefault="0042642F" w:rsidP="0042642F">
      <w:pPr>
        <w:rPr>
          <w:rtl/>
        </w:rPr>
      </w:pPr>
      <w:r>
        <w:rPr>
          <w:rFonts w:cs="Arial"/>
          <w:rtl/>
        </w:rPr>
        <w:t>إيرين اولوفن:- هذا وصف رائع للتغيرات الاجتماعية التي تحدث أثناء الطفولة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والمراهقة. إنه يعيد للأذهان القصص التي تحظي بشعبية لهذة ألفئة العمرية.هل من الطبيعي ان يقضي المراهقون الكثير من الوقت للتواصل مع أقرانهم ؟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لماذ لا يستطيعون فقط الاختلاط مع أشقائهم ؟</w:t>
      </w:r>
    </w:p>
    <w:p w14:paraId="3F00A6B1" w14:textId="77777777" w:rsidR="0042642F" w:rsidRDefault="0042642F" w:rsidP="0042642F">
      <w:pPr>
        <w:rPr>
          <w:rtl/>
        </w:rPr>
      </w:pPr>
      <w:r>
        <w:rPr>
          <w:rFonts w:cs="Arial"/>
          <w:rtl/>
        </w:rPr>
        <w:t>أيرين أولوفس :من الشائع جدا ان يقضي المراهقون معظم وقتهم مع أصدقائهم ! يقضي المراهقين حوالي ثلث وقت إستيقاظهم مع الأصدقاء مما يعني حوالي ٤-٦ ساعات يوميا.يكون الوقت الذي يقضيه الاطفال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مع الأصدقاء في افضل حالاته في المدرسة الإعدادية والثانوية حوالي٨٠-٩٠٪‏ من المراهقين لديهم أصدقاء مشتركين، وعادة ما يكون ١-٢ من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أفضل الأصدقاء ثم العديد من الأصدقاء الجيدين. إذا أنت لست وحيدا !</w:t>
      </w:r>
    </w:p>
    <w:p w14:paraId="1707B39D" w14:textId="77777777" w:rsidR="0042642F" w:rsidRDefault="0042642F" w:rsidP="0042642F">
      <w:pPr>
        <w:rPr>
          <w:rtl/>
        </w:rPr>
      </w:pPr>
      <w:r>
        <w:rPr>
          <w:rFonts w:cs="Arial"/>
          <w:rtl/>
        </w:rPr>
        <w:t>في كثير من الأحيان ،يرغب المراهقين في قضاء وقتهم مع الأصدقاء ،نظرا لإختلاف أعمار الإخوة والاخوات فقد لا يكونوا في نفس المكان،من حيث النمو ، من حيث الصداقات.</w:t>
      </w:r>
    </w:p>
    <w:p w14:paraId="1D824350" w14:textId="77777777" w:rsidR="0042642F" w:rsidRDefault="0042642F" w:rsidP="0042642F">
      <w:pPr>
        <w:rPr>
          <w:rtl/>
        </w:rPr>
      </w:pPr>
      <w:r>
        <w:rPr>
          <w:rFonts w:cs="Arial"/>
          <w:rtl/>
        </w:rPr>
        <w:t>المضيف:- هذا منطقي اكثر بناء علي مكان وجودهم من حيث نموهم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العاطفي والاجتماعي ،ومع ذلك هل يجب ان يكون للأطفال عدد معين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من الأصدقاء يعبر الآباء احيانا عن قلقهم من أن يكون لطفلهم صديق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أو صديقان علي الأكثر.</w:t>
      </w:r>
    </w:p>
    <w:p w14:paraId="295D0D29" w14:textId="77777777" w:rsidR="0042642F" w:rsidRDefault="0042642F" w:rsidP="0042642F">
      <w:pPr>
        <w:rPr>
          <w:rtl/>
        </w:rPr>
      </w:pPr>
    </w:p>
    <w:p w14:paraId="71CEA11A" w14:textId="77777777" w:rsidR="0042642F" w:rsidRDefault="0042642F" w:rsidP="0042642F">
      <w:pPr>
        <w:rPr>
          <w:rtl/>
        </w:rPr>
      </w:pPr>
      <w:r>
        <w:rPr>
          <w:rFonts w:cs="Arial"/>
          <w:rtl/>
        </w:rPr>
        <w:t>أيرين أولوفس : ليس هناك عدد معين من الأصدقاء يجب ان يكون لدي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الاطفال. غالبا ما يكون عدد الأصدقاء الذين لديهم أطفال اقل مما يتوقعه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الآباء ،قبل المدرسة الابتدائية يكون للفتيان في المتوسط صديقان بينما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الفتيات صديق واحد. عندما ينتقل الاطفال للمدرسة يختلف عدد الأصدقاء المقربين للطفل من ٣-٥ بحلول الوقت الذي يدخل فيه الاطفال المدرسة الإعدادية</w:t>
      </w:r>
      <w:r>
        <w:rPr>
          <w:rFonts w:hint="cs"/>
          <w:rtl/>
        </w:rPr>
        <w:t xml:space="preserve"> </w:t>
      </w:r>
      <w:r>
        <w:rPr>
          <w:rFonts w:cs="Arial"/>
          <w:rtl/>
        </w:rPr>
        <w:t>والثانوية،غالبا ما يكون لديهم ١-٢ من افضل الأصدقاء ثم العديد من الأصدقاء الجيدين، مرة أخري هذه مجرد توقعات ! يمكن ان يختلف عدد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الأصدقاء لدي الاطفال اختلافا كبيرا،ولكن ليس من غير المألوف ان يكون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لدي معظم الاطفال مجموعة صغيرة من الأصدقاء المقربين.</w:t>
      </w:r>
    </w:p>
    <w:p w14:paraId="1F076007" w14:textId="77777777" w:rsidR="0042642F" w:rsidRDefault="0042642F" w:rsidP="0042642F">
      <w:pPr>
        <w:rPr>
          <w:rtl/>
        </w:rPr>
      </w:pPr>
    </w:p>
    <w:p w14:paraId="78FBB080" w14:textId="77777777" w:rsidR="0042642F" w:rsidRDefault="0042642F" w:rsidP="0042642F">
      <w:pPr>
        <w:rPr>
          <w:rtl/>
        </w:rPr>
      </w:pPr>
      <w:r>
        <w:rPr>
          <w:rFonts w:cs="Arial"/>
          <w:rtl/>
        </w:rPr>
        <w:t>المضيف: انا مندهش قليلا من ان الأولاد لديهم أصدقاء اكثر من الفتيات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قبل المدرسة في كثير من الأحيان عندما نتحدث عن الاختلافات بين الفتيات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والفتيان فإننا نصف الفتيات بأنهن أكثر ذكاء إجتماعيا ،ثم مرة أخري يبدوا ايضا ان هذا الاختلاف يقل بين الجنسين بعد بدء المدرسة.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بالنسبة لأحد الوالدين، هل يجب ان يقلق إذا تغيرت مجموعة أقران طفلهم ؟</w:t>
      </w:r>
    </w:p>
    <w:p w14:paraId="6AAF1509" w14:textId="77777777" w:rsidR="0042642F" w:rsidRDefault="0042642F" w:rsidP="0042642F">
      <w:pPr>
        <w:rPr>
          <w:rtl/>
        </w:rPr>
      </w:pPr>
    </w:p>
    <w:p w14:paraId="59C6E1E5" w14:textId="77777777" w:rsidR="0042642F" w:rsidRDefault="0042642F" w:rsidP="0042642F">
      <w:pPr>
        <w:rPr>
          <w:rtl/>
        </w:rPr>
      </w:pPr>
      <w:r>
        <w:rPr>
          <w:rFonts w:cs="Arial"/>
          <w:rtl/>
        </w:rPr>
        <w:t>أيرين اولوفين: ليس بالضرورة تتاثر الصداقات بشكل كبير بالموقف الذي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يعيشه الاطفال ، ويمكن ان تتغير بمرور الوقت والاهتمامات المشتركة والموقع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حيث يذهب الاطفال للمدرسة والمشاركة في الأنشطة امر مهم. سيحدد معظم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الاطفال افضل صديق علي مدار العام الذي ينتقلون فيه من الابتدائية الي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المتوسطة، ويحضر معظم الأصدقاء المقربين نفس المدرسة.</w:t>
      </w:r>
    </w:p>
    <w:p w14:paraId="3DD4F00C" w14:textId="77777777" w:rsidR="0042642F" w:rsidRDefault="0042642F" w:rsidP="0042642F">
      <w:pPr>
        <w:rPr>
          <w:rtl/>
        </w:rPr>
      </w:pPr>
      <w:r>
        <w:rPr>
          <w:rFonts w:cs="Arial"/>
          <w:rtl/>
        </w:rPr>
        <w:t>عندما يكون الاطفال اصغر سنا ،من الشائع ان يتغير الأصدقاء بمرور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الوقت. لن تبدأ صداقاتهم في البقاء كما هي إلا عندما يكبر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الاطفال.ومع ذلك ، حتي ذلك الحين، يمكن أن تؤدي أشياء مثل الحركات وتغير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المدارس وتغير الأنشطة والاهتمامات والاحداث الاخري الي تغيير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مجموعة الأصدقاء .</w:t>
      </w:r>
    </w:p>
    <w:p w14:paraId="2D09DEBE" w14:textId="77777777" w:rsidR="0042642F" w:rsidRDefault="0042642F" w:rsidP="0042642F">
      <w:pPr>
        <w:rPr>
          <w:rtl/>
        </w:rPr>
      </w:pPr>
      <w:r>
        <w:rPr>
          <w:rFonts w:cs="Arial"/>
          <w:rtl/>
        </w:rPr>
        <w:t>المضيف: ماذا لو إعتبروا أصدقاء خياليين كجزء من دائرة صداقاتهم؟</w:t>
      </w:r>
    </w:p>
    <w:p w14:paraId="6EB2E574" w14:textId="77777777" w:rsidR="0042642F" w:rsidRDefault="0042642F" w:rsidP="0042642F">
      <w:pPr>
        <w:rPr>
          <w:rtl/>
        </w:rPr>
      </w:pPr>
      <w:r>
        <w:rPr>
          <w:rFonts w:cs="Arial"/>
          <w:rtl/>
        </w:rPr>
        <w:t>إيرين  او لوفس: إن وجود أصدقاء خياليين  امر شائع للأطفال وحتي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الاطفال في المدارس الابتدائية والثانوية لديهم أصدقاء ورفقاء وهميون.ينظر اليه حقا علي إنه شكل صحي من ألعاب التخيل، وبالنسبة للأطفال في مرحلة ما قبل المدرسة ، فإنه يميل الي ان يكون مرتبطا بالايجابيات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مثل القدرة الجيدة علي رؤية الأشياء  من  وجهة نظر الآخرين ،والمهارات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اللغوية الجيدة، والقدرة علي الانسجام مع الآخرين . بالنسبة للأطفال في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المدرسة الإعدادية ،وجد ان وجود صديق وهمي مرتبط بإستخدام إستراجيات اكثر إيجابية للتكيف، نجد ان المراهقين الاكفاء إجتماعيا والمبدعين الذين ‏يتمتعون بمهارات التأقلم الجيدة هم ‏أكثر عرضة لتكوين "أصدقاء مميزين" وجدنا أن لأصدقاء الوهميين موجودون في الأولاد والبنات.يمكن ان يكونوا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اكثر شيوعا عند الفتيات. يخترع كل من الأولاد والبنات شخصيات خيالية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علي الرغم من ان الأولاد يميلون الي تقليد شخصياتهم الخيالية ،بينما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 xml:space="preserve">تميل الفتيات علي معاملتهم كأصدقاء . </w:t>
      </w:r>
    </w:p>
    <w:p w14:paraId="60198973" w14:textId="77777777" w:rsidR="0042642F" w:rsidRDefault="0042642F" w:rsidP="0042642F">
      <w:pPr>
        <w:rPr>
          <w:rtl/>
        </w:rPr>
      </w:pPr>
      <w:r>
        <w:rPr>
          <w:rFonts w:cs="Arial"/>
          <w:rtl/>
        </w:rPr>
        <w:t>غالبا ما نجد أطفالا يطورون أصدقاء خياليين تتراوح أعمارهم بين ٣-٦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سنوات، ويبلغون ذروتهم في سن ٤ سنوات. يتراوح وجود أصدقاء وهميين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بين ٢٠-٥٠٪‏ وحوالي ٢٨٪‏ من الاطفال في سن المدرسة الذين تتراوح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الذين تتراوح أعمارهم  بين ٧-١٢ عاما لديهم أصدقاء وهميين. عندما ننظر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الي المراهقين الذين يحتفظون بمذكرات فإن حوالي ٤٠٪‏ منهم يوجهون تلك المذكرات الي أصدقاء ميين.لذا فإن وجود أصدقاء خياليين امر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شائع عند الاطفال والمراهقين ، نعتقد انهم تعلموا التوقف عن الحديث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عن أصدقائهم الوهميين بسبب الضغوط الاجتماعية والأبوية .</w:t>
      </w:r>
    </w:p>
    <w:p w14:paraId="4EBAF9C9" w14:textId="77777777" w:rsidR="0042642F" w:rsidRDefault="0042642F" w:rsidP="0042642F">
      <w:pPr>
        <w:rPr>
          <w:rtl/>
        </w:rPr>
      </w:pPr>
      <w:r>
        <w:rPr>
          <w:rFonts w:cs="Arial"/>
          <w:rtl/>
        </w:rPr>
        <w:t>المضيف:- من المريح معرفة ذلك .سوف أتأكد من ان صديقي التخيلي يعرف انه طبيعي تماما. التفكير في ان الآباء  الذين يريدون فقط التأكد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من ان أطفالهم ينمون جيدا ويحصلون علي دعم جيد.</w:t>
      </w:r>
    </w:p>
    <w:p w14:paraId="760D7B45" w14:textId="77777777" w:rsidR="0042642F" w:rsidRDefault="0042642F" w:rsidP="0042642F">
      <w:pPr>
        <w:rPr>
          <w:rtl/>
        </w:rPr>
      </w:pPr>
      <w:r>
        <w:rPr>
          <w:rFonts w:cs="Arial"/>
          <w:rtl/>
        </w:rPr>
        <w:t>ما الذي للوالدين ان يفعلوه إذا واجهو صعوبة في تكوين صداقات؟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يبدو ان وجود صديق يحمي من بعض النواحي، أعتقد ايضا انه من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الرغبة المشتركة للآباء  ألا يشعر طفلهم بالوحدة.</w:t>
      </w:r>
    </w:p>
    <w:p w14:paraId="7E3EEB71" w14:textId="77777777" w:rsidR="0042642F" w:rsidRDefault="0042642F" w:rsidP="0042642F">
      <w:pPr>
        <w:rPr>
          <w:rtl/>
        </w:rPr>
      </w:pPr>
      <w:r>
        <w:rPr>
          <w:rFonts w:cs="Arial"/>
          <w:rtl/>
        </w:rPr>
        <w:t>أيرين أولوفس:  انت محقة في ان الصداقات تحمي الاطفال. يميل الاطفال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الذين لديهم أصدقاء الي امتلاك مواقف افضل تجاه المدرسة،وتقدير افضل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للذات وإحساس بالرفاهية مثل البالغين.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يمكن ان تساعد مجموعة الأصدقاء حقا في حماية الاطفال من تأثير التنمر،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أكثر من وجود صديق واحد مقرب. هذا لان مجموعة الأصدقاء يمكن ان تقلل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من إحتمالية التنمر وتسمح للطفل الذي يتعرض للتنمر بقضاء وقت مع شخص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يستمع اليهم ويساعدهم ، الإيمان بالدعم مهم في الصداقات ويستفيد الاطفال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حقا من ان الشعور بان صداقاتهم يشعر بها في كلا الاتجاهين وأن اصدقائهم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يحبونهم .</w:t>
      </w:r>
    </w:p>
    <w:p w14:paraId="4EDB451C" w14:textId="77777777" w:rsidR="0042642F" w:rsidRDefault="0042642F" w:rsidP="0042642F">
      <w:pPr>
        <w:rPr>
          <w:rtl/>
        </w:rPr>
      </w:pPr>
      <w:r>
        <w:rPr>
          <w:rFonts w:cs="Arial"/>
          <w:rtl/>
        </w:rPr>
        <w:lastRenderedPageBreak/>
        <w:t>اولا:- من المهم ان تكون متواجدا للاستماع الي طفلك عندما يكافح إجتماعيا.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تمر الصداقات بمراحل، وقد تكون تكافح في تلك اللحظة لكنها ستكون علي ما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يرام بشك عام.</w:t>
      </w:r>
    </w:p>
    <w:p w14:paraId="4CF73523" w14:textId="77777777" w:rsidR="0042642F" w:rsidRDefault="0042642F" w:rsidP="0042642F">
      <w:pPr>
        <w:rPr>
          <w:rtl/>
        </w:rPr>
      </w:pPr>
      <w:r>
        <w:rPr>
          <w:rFonts w:cs="Arial"/>
          <w:rtl/>
        </w:rPr>
        <w:t>المضيف : إذن لا باس من الاستماع اليهم والتحقق من مشاعرهم من خلال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ملاحظة انهم يمرون بأوقات عصيبة ولكن هذه اللحظة لن تدوم للأبد ؟</w:t>
      </w:r>
    </w:p>
    <w:p w14:paraId="42BE641E" w14:textId="77777777" w:rsidR="0042642F" w:rsidRDefault="0042642F" w:rsidP="0042642F">
      <w:pPr>
        <w:rPr>
          <w:rtl/>
        </w:rPr>
      </w:pPr>
      <w:r>
        <w:rPr>
          <w:rFonts w:cs="Arial"/>
          <w:rtl/>
        </w:rPr>
        <w:t>أيرين أولوفس: إذا كان طفلك أصغر سنا،يمكن العمل معه علي المهارات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التي نجدها مرتبطة بوجود أصدقاء .قد يتضمن ذلك تنظيم اللعب،وإستخدام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عبارات "هيا بنا" "دعونا نلعب بالسيارات" والمشاركة مع الآخرين ،ومساعدة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الآخرين ، وإطراء الاطفال الآخرين . إذا كان طفلك اكبر سنا يمكنك التفكير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في قدرته علي التعامل مع الاطفال الآخرين الذين يمكن ان يصبحوا أصدقاء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له، علي سبيل المثال، اطلب منهم الانضمام الي أنشطة مثل الكشافة،والنوادي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والرياضة. يمكنك حثهم علي الانضمام الي النوادي والانشطة  حيث توجد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تفاعلات منظمة. يمكن ان نجد الألعاب الرياضية الملائمة للأطفال حيث يكونوا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جزء من فريق ، ولكنهم يتنافسون ضد أنفسهم . من الأمثلة الجيدة الجري،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والسباحة ، والتنس،وفنون الدفاع عن النفس وغيرها، مهما كانت إهتمامات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طفلك، ابحث عن طرق لإشراكهم مع أطفال اخرين لديهم إهتمامات مماثلة.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 xml:space="preserve">بالنسبة لبعض المراهقين يستمتعون ب.    </w:t>
      </w:r>
      <w:r>
        <w:t>Magic the gathering</w:t>
      </w:r>
      <w:r>
        <w:rPr>
          <w:rFonts w:cs="Arial"/>
          <w:rtl/>
        </w:rPr>
        <w:t xml:space="preserve"> وينضمون الي مجموعات في متجرالكتب الهزلي المحلي. هناك الكثير من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الفرص لإشراك طفلك في الأنشطة  التي يفضلونها !</w:t>
      </w:r>
    </w:p>
    <w:p w14:paraId="1D13BC06" w14:textId="77777777" w:rsidR="0042642F" w:rsidRDefault="0042642F" w:rsidP="0042642F">
      <w:pPr>
        <w:rPr>
          <w:rtl/>
        </w:rPr>
      </w:pPr>
      <w:r>
        <w:rPr>
          <w:rFonts w:cs="Arial"/>
          <w:rtl/>
        </w:rPr>
        <w:t>المضيف:- عظيم آمل ان يمنح هذا بعض الآباء بعض الأفكار عما يكون منطقيا لأطفالهم وأسرهم. ومع ذلك أودّ التحدث عن موضوع أكثر حساسية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لقد كان لدي عدد غير قليل من الحالات في عيادتي حيث شارك الاطفال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في بعض السلوكيات الجنسية ولا يعرف آباؤهم ماذا يفعلون هل لك روي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عقلية كيف نخاطب السلوك الجنسي للأطفال عند سن المدرسة؟ ما هي النصيحة التي تنصح بها الآباء ؟.</w:t>
      </w:r>
    </w:p>
    <w:p w14:paraId="192105F4" w14:textId="77777777" w:rsidR="0042642F" w:rsidRDefault="0042642F" w:rsidP="0042642F">
      <w:pPr>
        <w:rPr>
          <w:rtl/>
        </w:rPr>
      </w:pPr>
    </w:p>
    <w:p w14:paraId="22EE17F7" w14:textId="77777777" w:rsidR="0042642F" w:rsidRDefault="0042642F" w:rsidP="0042642F">
      <w:pPr>
        <w:rPr>
          <w:rtl/>
        </w:rPr>
      </w:pPr>
      <w:r>
        <w:rPr>
          <w:rFonts w:cs="Arial"/>
          <w:rtl/>
        </w:rPr>
        <w:t>١-السلوكيات الجنسية التي يبدو ان تحدث في معظم الأحيان تشمل السلوكيات المحفزة للذات،وفضح أنفسهم ، والسلوكيات المتعلقة بالحدود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الشخصية. السلوكيات التي تحدث في كثير من الأحيان تميل الي ان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تكون السلوكيات التي تنطوي علي الدخول في الفضاء لشخص آخر.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مع نمو الاطفال هم اقل عرضة للانخراط في هذه السلوكيات الجنسية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غير المرغوب فيها. يمكنك التفكير في هذه السلوكيات علي انها مرتبطة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بتطورها وضمن الحدود العادية (طب الاطفال،١٩٩٨</w:t>
      </w:r>
    </w:p>
    <w:p w14:paraId="231A2CA8" w14:textId="77777777" w:rsidR="0042642F" w:rsidRDefault="0042642F" w:rsidP="0042642F">
      <w:pPr>
        <w:rPr>
          <w:rtl/>
        </w:rPr>
      </w:pPr>
      <w:r>
        <w:rPr>
          <w:rFonts w:cs="Arial"/>
          <w:rtl/>
        </w:rPr>
        <w:t xml:space="preserve"> ٢- اللعب الجنسي مع الاطفال الآخرين صفاته</w:t>
      </w:r>
    </w:p>
    <w:p w14:paraId="3E2FFF46" w14:textId="77777777" w:rsidR="0042642F" w:rsidRDefault="0042642F" w:rsidP="0042642F">
      <w:pPr>
        <w:rPr>
          <w:rtl/>
        </w:rPr>
      </w:pPr>
      <w:r>
        <w:rPr>
          <w:rFonts w:cs="Arial"/>
          <w:rtl/>
        </w:rPr>
        <w:t>أ-خفيف علي القلب وعفوي الاطفال يضحكون ويلعبون.</w:t>
      </w:r>
    </w:p>
    <w:p w14:paraId="5260FCE4" w14:textId="77777777" w:rsidR="0042642F" w:rsidRDefault="0042642F" w:rsidP="0042642F">
      <w:pPr>
        <w:rPr>
          <w:rtl/>
        </w:rPr>
      </w:pPr>
      <w:r>
        <w:rPr>
          <w:rFonts w:cs="Arial"/>
          <w:rtl/>
        </w:rPr>
        <w:t xml:space="preserve">ب. اللعب بين الاطفال من نفس العمر والحجم والتكوين . </w:t>
      </w:r>
    </w:p>
    <w:p w14:paraId="6DD29636" w14:textId="77777777" w:rsidR="0042642F" w:rsidRDefault="0042642F" w:rsidP="0042642F">
      <w:pPr>
        <w:rPr>
          <w:rtl/>
        </w:rPr>
      </w:pPr>
      <w:r>
        <w:rPr>
          <w:rFonts w:cs="Arial"/>
          <w:rtl/>
        </w:rPr>
        <w:t>ج  اللعب جزء من العلاقات الجارية ومتعة للطرفين/ الصداقات</w:t>
      </w:r>
    </w:p>
    <w:p w14:paraId="42D97839" w14:textId="77777777" w:rsidR="0042642F" w:rsidRDefault="0042642F" w:rsidP="0042642F">
      <w:pPr>
        <w:rPr>
          <w:rtl/>
        </w:rPr>
      </w:pPr>
      <w:r>
        <w:rPr>
          <w:rFonts w:cs="Arial"/>
          <w:rtl/>
        </w:rPr>
        <w:t>د  عندما يضع الكبار حدودا يمكن للأطفال اتباع القواعد.</w:t>
      </w:r>
    </w:p>
    <w:p w14:paraId="2BE5FE0C" w14:textId="77777777" w:rsidR="0042642F" w:rsidRDefault="0042642F" w:rsidP="0042642F">
      <w:pPr>
        <w:rPr>
          <w:rtl/>
        </w:rPr>
      </w:pPr>
      <w:r>
        <w:rPr>
          <w:rFonts w:cs="Arial"/>
          <w:rtl/>
        </w:rPr>
        <w:t>٣- ما يمكن للوالدين القيام به:</w:t>
      </w:r>
    </w:p>
    <w:p w14:paraId="314FD5F2" w14:textId="77777777" w:rsidR="0042642F" w:rsidRDefault="0042642F" w:rsidP="0042642F">
      <w:pPr>
        <w:rPr>
          <w:rtl/>
        </w:rPr>
      </w:pPr>
      <w:r>
        <w:rPr>
          <w:rFonts w:cs="Arial"/>
          <w:rtl/>
        </w:rPr>
        <w:t>أ   الحفاظ علي الهدوء عند التحدث مع الاطفال حول السلوكيات الجنسية.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هذا هو السلوك الطبيعي، لذا تجنب النقد أو فضح الاطفال لسلوكهم.</w:t>
      </w:r>
    </w:p>
    <w:p w14:paraId="5ECF789B" w14:textId="77777777" w:rsidR="0042642F" w:rsidRDefault="0042642F" w:rsidP="0042642F">
      <w:pPr>
        <w:rPr>
          <w:rtl/>
        </w:rPr>
      </w:pPr>
      <w:r>
        <w:rPr>
          <w:rFonts w:cs="Arial"/>
          <w:rtl/>
        </w:rPr>
        <w:t>ب. وضع حدود وقواعد واضحة حول السلوك الجنسي فيما يتعلق بالحدود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الشخصية، والخصوصية والسلوكيات المناسبة ( إرتداء الملابس في النهار،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اللمس الذاتي في الغرف الخاصة، إحترام حق الآخرين في الخصوصية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والموافقة)</w:t>
      </w:r>
    </w:p>
    <w:p w14:paraId="5852CE64" w14:textId="77777777" w:rsidR="0042642F" w:rsidRDefault="0042642F" w:rsidP="0042642F">
      <w:pPr>
        <w:rPr>
          <w:rtl/>
        </w:rPr>
      </w:pPr>
      <w:r>
        <w:rPr>
          <w:rFonts w:cs="Arial"/>
          <w:rtl/>
        </w:rPr>
        <w:t>ج.  خلق بيئة عائلية لا تعرض الاطفال للسلوك الجنسي،او المحادثات او المواد.</w:t>
      </w:r>
    </w:p>
    <w:p w14:paraId="7BC4A45F" w14:textId="77777777" w:rsidR="0042642F" w:rsidRDefault="0042642F" w:rsidP="0042642F">
      <w:pPr>
        <w:rPr>
          <w:rtl/>
        </w:rPr>
      </w:pPr>
      <w:r>
        <w:rPr>
          <w:rFonts w:cs="Arial"/>
          <w:rtl/>
        </w:rPr>
        <w:t>د. توفير معلومات عن التكوين الجنسي والإنجاب .</w:t>
      </w:r>
    </w:p>
    <w:p w14:paraId="41E2CCBE" w14:textId="77777777" w:rsidR="0042642F" w:rsidRDefault="0042642F" w:rsidP="0042642F">
      <w:pPr>
        <w:rPr>
          <w:rtl/>
        </w:rPr>
      </w:pPr>
      <w:r>
        <w:rPr>
          <w:rFonts w:cs="Arial"/>
          <w:rtl/>
        </w:rPr>
        <w:t>ه.  مناقشة العلاقات الصحية بما في ذلك أهمية الموافقة، وطلب المساعدة.</w:t>
      </w:r>
    </w:p>
    <w:p w14:paraId="34D57528" w14:textId="77777777" w:rsidR="0042642F" w:rsidRDefault="0042642F" w:rsidP="0042642F">
      <w:pPr>
        <w:rPr>
          <w:rtl/>
        </w:rPr>
      </w:pPr>
      <w:r>
        <w:rPr>
          <w:rFonts w:cs="Arial"/>
          <w:rtl/>
        </w:rPr>
        <w:t xml:space="preserve"> </w:t>
      </w:r>
    </w:p>
    <w:p w14:paraId="7BFC5B17" w14:textId="77777777" w:rsidR="0042642F" w:rsidRDefault="0042642F" w:rsidP="0042642F">
      <w:pPr>
        <w:rPr>
          <w:rtl/>
        </w:rPr>
      </w:pPr>
      <w:r>
        <w:rPr>
          <w:rFonts w:cs="Arial"/>
          <w:rtl/>
        </w:rPr>
        <w:lastRenderedPageBreak/>
        <w:t>المضيف: شكرًا جزيلا لك عن الحديث أكثر عن ذلك . اعلم  انه قد يكون من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الصعب معالجة هذه الموضوعات الأكثر حساسية ، ولكنها جزء من التكوين. لدي بضعة أسئلة يا د٠ أولوفس  هل هناك مناطق معينة قد تكون أكثر قلقا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فيها إذا كان الطفل يعاني من السلوكيات الاجتماعية؟  هل هناك مواد تنصح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بها ام هناك أماكن معينة  يجب أن يلجأ اليها الآباء اولا ؟</w:t>
      </w:r>
    </w:p>
    <w:p w14:paraId="1B3F8036" w14:textId="77777777" w:rsidR="0042642F" w:rsidRDefault="0042642F" w:rsidP="0042642F">
      <w:pPr>
        <w:rPr>
          <w:rtl/>
        </w:rPr>
      </w:pPr>
      <w:r>
        <w:rPr>
          <w:rFonts w:cs="Arial"/>
          <w:rtl/>
        </w:rPr>
        <w:t>أيرين أولوفس :- سأكون أكثر قلقا إذا كان الطفل يعاني من صراعات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مستمرة في تكوين صداقات،إذا كان لديهم صعوبات في فهم العلاقات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الاجتماعية او في مشاركة مشاعر الآخرين او التفكير فيها، سأكون قلقا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إذا قال الطفل انه وحيد وليس لديه أصدقاء أو يتعرض للتنمر في المدرسة،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أوصي بالتحدث مع مدرسة الطفل اولا، انها مصدر رائع للحصول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علي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معلومات حول اداء الطفل في الفصل، وغالبا ما يكون لدي المدارس برامج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دعم الأقران . يمكن للوالد التحدث لطبيب الاطفال الخاص بأطفالهم حول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مخاوفهم.</w:t>
      </w:r>
    </w:p>
    <w:p w14:paraId="6E265F05" w14:textId="77777777" w:rsidR="0042642F" w:rsidRDefault="0042642F" w:rsidP="0042642F">
      <w:pPr>
        <w:rPr>
          <w:rtl/>
        </w:rPr>
      </w:pPr>
    </w:p>
    <w:p w14:paraId="511846FD" w14:textId="77777777" w:rsidR="0042642F" w:rsidRDefault="0042642F" w:rsidP="0042642F">
      <w:pPr>
        <w:rPr>
          <w:rtl/>
        </w:rPr>
      </w:pPr>
      <w:r>
        <w:rPr>
          <w:rFonts w:cs="Arial"/>
          <w:rtl/>
        </w:rPr>
        <w:t>المضيف: اخيراً مع المخاوف الصحية العالمية الحالية المحيطة ب</w:t>
      </w:r>
      <w:r>
        <w:t>Covid-19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شهد مجتمعنا بشكل عام العديد من التغييرات التي غيرت طريق التواصل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الاجتماعي، كان هناك إستخدام متزايد للتكنولوجيا في التعليم والتواصل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العام الي جانب تدابير التباعد الاجتماعي للحد من إنتشار العدوي.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هل تعتقد ان هذا سيكون له تأثير دائم علي التنمية الاجتماعية للأطفال ؟</w:t>
      </w:r>
    </w:p>
    <w:p w14:paraId="2B6841A3" w14:textId="77777777" w:rsidR="0042642F" w:rsidRDefault="0042642F" w:rsidP="0042642F">
      <w:pPr>
        <w:rPr>
          <w:rtl/>
        </w:rPr>
      </w:pPr>
      <w:r>
        <w:rPr>
          <w:rFonts w:cs="Arial"/>
          <w:rtl/>
        </w:rPr>
        <w:t>ايرين أولوفس :التأثير الدائم علي التنمية الاجتماعية غير واضح،يمكن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للوالدين مساعدة الاطفال،في التكيف من خلال التركيز علي ما هو موجود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الان. إعتاد العديد من الاطفال علي التواصل مع الأصدقاء خلال الانترنت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اما من خلال وصائب التواصل الاجتماعي او فيس تايم او ألعاب الفيديو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والانشطة المشتركة الاخري. احد المفاتيح هو ان تتذكر ان الاطفال يتطورون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بمرور الوقت،وان المهارات الاجتماعية تتطور طوال حياة الطفل. هذا من عام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الي عامين،وهي نسبة صغيرة من حياتهم بشكل عام. لقد كان لديهم وقت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قبل الوباء لكي يتطوروا اجتماعيا ،وسيفعلون بعد ذلك ايضا. يمكن للوالدين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الاستمرار في مساعدة ابنائهم من خلال مساعدة اطفالهم علي قضاءالوقت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بطريقة آمنة ، وتشجيع اطفالهم علي المشاركة في اللعب التخيلي في المنزل.</w:t>
      </w:r>
    </w:p>
    <w:p w14:paraId="59AAC901" w14:textId="77777777" w:rsidR="0042642F" w:rsidRDefault="0042642F" w:rsidP="0042642F">
      <w:pPr>
        <w:rPr>
          <w:rtl/>
        </w:rPr>
      </w:pPr>
      <w:r>
        <w:rPr>
          <w:rFonts w:cs="Arial"/>
          <w:rtl/>
        </w:rPr>
        <w:t>يمكن للوالدين ايضا المساعدة في إشراك اطفالهم في  في الأنشطة الاجتماعية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 xml:space="preserve">مع اطفالهم التي تركز علي المشاركة ومساعدة الآخرين. وإشراكهم في اللعب غير الالكتروني ، نذكر الآباء انهم لا يزالون مهمين </w:t>
      </w:r>
      <w:r>
        <w:rPr>
          <w:rFonts w:cs="Arial" w:hint="cs"/>
          <w:rtl/>
        </w:rPr>
        <w:t xml:space="preserve"> لن</w:t>
      </w:r>
      <w:r>
        <w:rPr>
          <w:rFonts w:cs="Arial"/>
          <w:rtl/>
        </w:rPr>
        <w:t>مزجة المهارات الاجتماعية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وتنمية العلاقات. يمكن للوالدين تعزيز هذه المهارات مع اطفالهم للمساعدة خلال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هذا الوقت .</w:t>
      </w:r>
    </w:p>
    <w:p w14:paraId="07EE0D73" w14:textId="77777777" w:rsidR="0042642F" w:rsidRDefault="0042642F" w:rsidP="0042642F">
      <w:pPr>
        <w:rPr>
          <w:rtl/>
        </w:rPr>
      </w:pPr>
      <w:r>
        <w:rPr>
          <w:rFonts w:cs="Arial"/>
          <w:rtl/>
        </w:rPr>
        <w:t xml:space="preserve">المضيف:- حسنا شكرًا لك علي مشاركة وقتك ومعرفتك معنا د. أولوفس . اتمني ان تنضم إلينا . </w:t>
      </w:r>
    </w:p>
    <w:p w14:paraId="52869F56" w14:textId="77777777" w:rsidR="0042642F" w:rsidRDefault="0042642F" w:rsidP="0042642F">
      <w:pPr>
        <w:rPr>
          <w:rtl/>
        </w:rPr>
      </w:pPr>
    </w:p>
    <w:p w14:paraId="119B86AE" w14:textId="77777777" w:rsidR="0042642F" w:rsidRDefault="0042642F" w:rsidP="0042642F">
      <w:pPr>
        <w:rPr>
          <w:rtl/>
        </w:rPr>
      </w:pPr>
      <w:r>
        <w:rPr>
          <w:rFonts w:hint="cs"/>
          <w:rtl/>
        </w:rPr>
        <w:t>قسم الطب النفسي للاطفال والمراهقين يقدم خدماته للشباب (عمر 3-17) وأسرهم, ومقدمي الرعاية.</w:t>
      </w:r>
    </w:p>
    <w:p w14:paraId="168A6BEC" w14:textId="77777777" w:rsidR="0042642F" w:rsidRDefault="0042642F" w:rsidP="0042642F">
      <w:pPr>
        <w:rPr>
          <w:rtl/>
        </w:rPr>
      </w:pPr>
      <w:r>
        <w:rPr>
          <w:rFonts w:hint="cs"/>
          <w:rtl/>
        </w:rPr>
        <w:t>نحن ندرك ان الشباب وعائلاتهم قد يعانون بين المواعيد وهذا يحدث مرات قليلة في السنه.</w:t>
      </w:r>
    </w:p>
    <w:p w14:paraId="575B04BD" w14:textId="77777777" w:rsidR="0042642F" w:rsidRDefault="0042642F" w:rsidP="0042642F">
      <w:pPr>
        <w:rPr>
          <w:rtl/>
        </w:rPr>
      </w:pPr>
      <w:r>
        <w:rPr>
          <w:rFonts w:hint="cs"/>
          <w:rtl/>
        </w:rPr>
        <w:t>هذا التسجيل الصوتي المسجل صمم لتقديم معلومات مفيدة للعائلات عن اهتمامات الصحة العقلية.المواضيع تحتوي علي, النوم الصحي, التكوين المحدود,المزاج المضطرب,واهتمامات أخري.الحلقة تستمر من 5-10 دقائق أو أقل.نتمني أن تكون مصدر للأسر في اي مكان وزمان ويستغرق دقايق قليلة مع مشغولياتهم الكثيرة ليتعلموا أشياء جديدة  أو مرأجعة المعلومات ليدعموا صحة اطفالهم العقلية بطريقة أفضل.</w:t>
      </w:r>
    </w:p>
    <w:p w14:paraId="59D1B5DA" w14:textId="77777777" w:rsidR="0042642F" w:rsidRDefault="0042642F" w:rsidP="0042642F">
      <w:pPr>
        <w:rPr>
          <w:rtl/>
        </w:rPr>
      </w:pPr>
    </w:p>
    <w:p w14:paraId="5D3A5B50" w14:textId="77777777" w:rsidR="0042642F" w:rsidRDefault="0042642F" w:rsidP="0042642F">
      <w:pPr>
        <w:rPr>
          <w:rtl/>
        </w:rPr>
      </w:pPr>
    </w:p>
    <w:p w14:paraId="22CDF437" w14:textId="77777777" w:rsidR="0042642F" w:rsidRDefault="0042642F" w:rsidP="0042642F">
      <w:pPr>
        <w:rPr>
          <w:rtl/>
        </w:rPr>
      </w:pPr>
    </w:p>
    <w:p w14:paraId="521EA7E3" w14:textId="77777777" w:rsidR="0042642F" w:rsidRDefault="0042642F" w:rsidP="0042642F">
      <w:pPr>
        <w:rPr>
          <w:rtl/>
        </w:rPr>
      </w:pPr>
    </w:p>
    <w:p w14:paraId="7D1B9B5C" w14:textId="77777777" w:rsidR="0042642F" w:rsidRDefault="0042642F" w:rsidP="0042642F">
      <w:pPr>
        <w:rPr>
          <w:rtl/>
        </w:rPr>
      </w:pPr>
    </w:p>
    <w:p w14:paraId="272407D8" w14:textId="77777777" w:rsidR="0042642F" w:rsidRDefault="0042642F" w:rsidP="0042642F"/>
    <w:p w14:paraId="6A966849" w14:textId="77777777" w:rsidR="00DA3287" w:rsidRDefault="00DA3287"/>
    <w:sectPr w:rsidR="00DA3287" w:rsidSect="0027793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642F"/>
    <w:rsid w:val="0042642F"/>
    <w:rsid w:val="00DA3287"/>
    <w:rsid w:val="00FB4C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C7C979"/>
  <w15:chartTrackingRefBased/>
  <w15:docId w15:val="{4282329C-4B01-4E62-AD2C-D801260DCC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2642F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1919</Words>
  <Characters>10941</Characters>
  <Application>Microsoft Office Word</Application>
  <DocSecurity>0</DocSecurity>
  <Lines>91</Lines>
  <Paragraphs>25</Paragraphs>
  <ScaleCrop>false</ScaleCrop>
  <Company/>
  <LinksUpToDate>false</LinksUpToDate>
  <CharactersWithSpaces>12835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Adeyanju, Oluwemimo O</dc:creator>
  <cp:keywords/>
  <dc:description/>
  <cp:lastModifiedBy>Zear, Katie M</cp:lastModifiedBy>
  <cp:revision>2</cp:revision>
  <dcterms:created xsi:type="dcterms:W3CDTF">2024-09-23T21:10:00Z</dcterms:created>
  <dcterms:modified xsi:type="dcterms:W3CDTF">2024-09-23T21:10:00Z</dcterms:modified>
</cp:coreProperties>
</file>